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C9C7D" w14:textId="5052752B" w:rsidR="00393A15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4444A323" w14:textId="77777777" w:rsidR="00875BDB" w:rsidRDefault="00393A15" w:rsidP="00393A15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  <w:r w:rsidRPr="00393A15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Přihláška ke stravování</w:t>
      </w:r>
      <w:r w:rsidR="00A22985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 VOŠ</w:t>
      </w:r>
    </w:p>
    <w:p w14:paraId="2B6C61FF" w14:textId="7F140289" w:rsidR="00393A15" w:rsidRDefault="00875BDB" w:rsidP="00393A15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 xml:space="preserve">  Školní </w:t>
      </w:r>
      <w:r w:rsidR="00016694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rok 2026</w:t>
      </w:r>
      <w:r w:rsidR="00BD35F9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/202</w:t>
      </w:r>
      <w:r w:rsidR="00677E1A"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  <w:t>7</w:t>
      </w:r>
    </w:p>
    <w:p w14:paraId="043E98AC" w14:textId="77777777" w:rsidR="00F0693D" w:rsidRPr="00393A15" w:rsidRDefault="00F0693D" w:rsidP="00393A15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36"/>
          <w:szCs w:val="36"/>
          <w:lang w:eastAsia="en-US"/>
        </w:rPr>
      </w:pPr>
    </w:p>
    <w:p w14:paraId="77F82D67" w14:textId="77777777" w:rsidR="00393A15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393A15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Student</w:t>
      </w:r>
    </w:p>
    <w:p w14:paraId="06F2CA59" w14:textId="77777777" w:rsidR="00393A15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>Jméno a příjmení:</w:t>
      </w:r>
    </w:p>
    <w:p w14:paraId="2B496A9C" w14:textId="77777777" w:rsidR="00393A15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>Datum narození:</w:t>
      </w:r>
    </w:p>
    <w:p w14:paraId="3A8BB7F1" w14:textId="77777777" w:rsidR="00393A15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>Bydliště:</w:t>
      </w:r>
    </w:p>
    <w:p w14:paraId="1D1C6727" w14:textId="77777777" w:rsidR="00393A15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>Obor:</w:t>
      </w:r>
    </w:p>
    <w:p w14:paraId="4DC484C1" w14:textId="183F5035" w:rsidR="00083121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>Ročník:</w:t>
      </w:r>
    </w:p>
    <w:p w14:paraId="1EB2D6F2" w14:textId="77777777" w:rsidR="00016694" w:rsidRDefault="00ED3031" w:rsidP="0001669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142C37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Variabilní symbol žáka:</w:t>
      </w:r>
    </w:p>
    <w:p w14:paraId="5DBEF1D1" w14:textId="1086C602" w:rsidR="00F32559" w:rsidRPr="00016694" w:rsidRDefault="00016694" w:rsidP="00016694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63246E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(Variabilní</w:t>
      </w: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symbol žáka šestimístné registrační číslo přidělené při rozhodnutí o přijetí)</w:t>
      </w:r>
    </w:p>
    <w:p w14:paraId="52D5BCFD" w14:textId="77777777" w:rsidR="00393A15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>Telefon:</w:t>
      </w:r>
    </w:p>
    <w:p w14:paraId="2056DCD8" w14:textId="1B068481" w:rsid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>Email:</w:t>
      </w:r>
    </w:p>
    <w:p w14:paraId="641601F5" w14:textId="1D03BCB0" w:rsidR="00BD35F9" w:rsidRPr="00393A15" w:rsidRDefault="00BD35F9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Datová schránka:</w:t>
      </w:r>
    </w:p>
    <w:p w14:paraId="2DB62A16" w14:textId="2EC850A7" w:rsidR="00393A15" w:rsidRDefault="003E588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Číslo bankovního účtu / kód banky:</w:t>
      </w:r>
    </w:p>
    <w:p w14:paraId="5519DE53" w14:textId="77777777" w:rsidR="00083121" w:rsidRPr="00393A15" w:rsidRDefault="00083121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118C3A8C" w14:textId="77777777" w:rsidR="00F5115B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</w:pPr>
      <w:r w:rsidRPr="00142C37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Požadavek na stravu</w:t>
      </w:r>
    </w:p>
    <w:p w14:paraId="3C61E7FD" w14:textId="59A05100" w:rsidR="00393A15" w:rsidRPr="00F5115B" w:rsidRDefault="006A0361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(výběr</w:t>
      </w:r>
      <w:r w:rsidR="001D007B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 xml:space="preserve"> zaš</w:t>
      </w:r>
      <w:r w:rsidR="00016694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krtnout</w:t>
      </w:r>
      <w:r w:rsidR="00142C37" w:rsidRPr="00F5115B">
        <w:rPr>
          <w:rFonts w:asciiTheme="minorHAnsi" w:eastAsiaTheme="minorHAnsi" w:hAnsiTheme="minorHAnsi" w:cstheme="minorBidi"/>
          <w:color w:val="auto"/>
          <w:sz w:val="18"/>
          <w:szCs w:val="18"/>
          <w:lang w:eastAsia="en-US"/>
        </w:rPr>
        <w:t>)</w:t>
      </w:r>
    </w:p>
    <w:p w14:paraId="130DAD1B" w14:textId="2F7A1C19" w:rsidR="00393A15" w:rsidRPr="00393A15" w:rsidRDefault="00BD35F9" w:rsidP="00393A15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</w:t>
      </w:r>
      <w:r w:rsidR="00393A15"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1. pouze obědy             </w:t>
      </w:r>
      <w:r w:rsidR="00F0693D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        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</w:t>
      </w:r>
      <w:r w:rsidR="00F0693D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900</w:t>
      </w:r>
      <w:r w:rsidR="00393A15" w:rsidRPr="00F0693D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,- Kč</w:t>
      </w:r>
      <w:r w:rsidR="00393A15"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/ měsíčně</w:t>
      </w:r>
    </w:p>
    <w:p w14:paraId="0F222A88" w14:textId="7771AF0F" w:rsidR="001812FA" w:rsidRDefault="001812FA" w:rsidP="001812FA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</w:t>
      </w:r>
      <w:r w:rsidR="00393A15"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>2. celodenní stravová</w:t>
      </w:r>
      <w:r w:rsidR="00F0693D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ní                     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</w:t>
      </w:r>
      <w:r w:rsidR="00F0693D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</w:t>
      </w:r>
      <w:r w:rsidR="00BD35F9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2 38</w:t>
      </w:r>
      <w:r w:rsidR="00042908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0</w:t>
      </w:r>
      <w:r w:rsidR="00393A15" w:rsidRPr="00F0693D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,- Kč</w:t>
      </w:r>
      <w:r w:rsidR="00393A15"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/ měsíčně</w:t>
      </w:r>
    </w:p>
    <w:p w14:paraId="056E4D20" w14:textId="77777777" w:rsidR="001812FA" w:rsidRDefault="001812FA" w:rsidP="001812FA">
      <w:pPr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24900175" w14:textId="6AB92B32" w:rsidR="001812FA" w:rsidRDefault="001812FA" w:rsidP="001812FA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 w:rsidRPr="00E826A6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 xml:space="preserve">Možnost pro ubytované žáky </w:t>
      </w:r>
      <w:r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 xml:space="preserve">doplňková </w:t>
      </w:r>
      <w:r w:rsidR="00016694">
        <w:rPr>
          <w:rFonts w:asciiTheme="minorHAnsi" w:eastAsiaTheme="minorHAnsi" w:hAnsiTheme="minorHAnsi" w:cstheme="minorBidi"/>
          <w:b/>
          <w:color w:val="auto"/>
          <w:sz w:val="22"/>
          <w:u w:val="single"/>
          <w:lang w:eastAsia="en-US"/>
        </w:rPr>
        <w:t>strava</w:t>
      </w:r>
      <w:r w:rsidR="00016694" w:rsidRPr="00E826A6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 xml:space="preserve"> </w:t>
      </w:r>
      <w:r w:rsidR="00016694">
        <w:rPr>
          <w:rFonts w:asciiTheme="minorHAnsi" w:eastAsiaTheme="minorHAnsi" w:hAnsiTheme="minorHAnsi" w:cstheme="minorBidi"/>
          <w:b/>
          <w:color w:val="auto"/>
          <w:sz w:val="22"/>
          <w:lang w:eastAsia="en-US"/>
        </w:rPr>
        <w:t>(</w:t>
      </w:r>
      <w:r w:rsidRPr="00E826A6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zaškrtnutím vyberte variantu)</w:t>
      </w:r>
    </w:p>
    <w:p w14:paraId="4394BCB8" w14:textId="7CEB283C" w:rsidR="001812FA" w:rsidRDefault="001812FA" w:rsidP="001812FA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</w:t>
      </w:r>
      <w:r w:rsidR="004A173C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         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</w:t>
      </w:r>
      <w:r w:rsidR="00016694">
        <w:rPr>
          <w:rFonts w:asciiTheme="minorHAnsi" w:eastAsiaTheme="minorHAnsi" w:hAnsiTheme="minorHAnsi" w:cstheme="minorBidi"/>
          <w:color w:val="auto"/>
          <w:sz w:val="22"/>
          <w:lang w:eastAsia="en-US"/>
        </w:rPr>
        <w:t>ANO – NE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odpolední svačina      </w:t>
      </w:r>
      <w:r w:rsidR="004A173C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304,- měsíčně</w:t>
      </w:r>
    </w:p>
    <w:p w14:paraId="0DFF32E6" w14:textId="0375E707" w:rsidR="00083121" w:rsidRDefault="001812FA" w:rsidP="001812FA">
      <w:pPr>
        <w:spacing w:after="160" w:line="259" w:lineRule="auto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</w:t>
      </w:r>
      <w:r w:rsidR="004A173C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          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 w:rsidR="00016694">
        <w:rPr>
          <w:rFonts w:asciiTheme="minorHAnsi" w:eastAsiaTheme="minorHAnsi" w:hAnsiTheme="minorHAnsi" w:cstheme="minorBidi"/>
          <w:color w:val="auto"/>
          <w:sz w:val="22"/>
          <w:lang w:eastAsia="en-US"/>
        </w:rPr>
        <w:t>ANO – NE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druhá večeře                </w:t>
      </w:r>
      <w:r w:rsidR="004A173C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368,- měsíčně</w:t>
      </w:r>
    </w:p>
    <w:p w14:paraId="27FFADDC" w14:textId="569D81BA" w:rsidR="00F0693D" w:rsidRPr="00393A15" w:rsidRDefault="00A5218C" w:rsidP="00F5115B">
      <w:pPr>
        <w:spacing w:after="160" w:line="256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V průběhu školního roku je možné navýšení cen na stravu z důvodu navyšování cen potravin.</w:t>
      </w:r>
    </w:p>
    <w:p w14:paraId="5B11FCD0" w14:textId="77777777" w:rsidR="00393A15" w:rsidRPr="00393A15" w:rsidRDefault="00393A15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</w:p>
    <w:p w14:paraId="5C1C9599" w14:textId="04F28CEB" w:rsidR="00393A15" w:rsidRPr="00393A15" w:rsidRDefault="00832458" w:rsidP="00393A15">
      <w:pPr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color w:val="auto"/>
          <w:sz w:val="22"/>
          <w:lang w:eastAsia="en-US"/>
        </w:rPr>
      </w:pP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>V</w:t>
      </w:r>
      <w:r w:rsidR="00393A15"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     </w:t>
      </w:r>
      <w:r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               dne</w:t>
      </w:r>
      <w:r w:rsidR="00393A15" w:rsidRPr="00393A15">
        <w:rPr>
          <w:rFonts w:asciiTheme="minorHAnsi" w:eastAsiaTheme="minorHAnsi" w:hAnsiTheme="minorHAnsi" w:cstheme="minorBidi"/>
          <w:color w:val="auto"/>
          <w:sz w:val="22"/>
          <w:lang w:eastAsia="en-US"/>
        </w:rPr>
        <w:t xml:space="preserve">                                                             Podpis:                              </w:t>
      </w:r>
    </w:p>
    <w:sectPr w:rsidR="00393A15" w:rsidRPr="00393A15" w:rsidSect="002625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C24B" w14:textId="77777777" w:rsidR="002F7EEE" w:rsidRDefault="002F7EEE" w:rsidP="0026250B">
      <w:pPr>
        <w:spacing w:after="0" w:line="240" w:lineRule="auto"/>
      </w:pPr>
      <w:r>
        <w:separator/>
      </w:r>
    </w:p>
  </w:endnote>
  <w:endnote w:type="continuationSeparator" w:id="0">
    <w:p w14:paraId="128E2F23" w14:textId="77777777" w:rsidR="002F7EEE" w:rsidRDefault="002F7EEE" w:rsidP="0026250B">
      <w:pPr>
        <w:spacing w:after="0" w:line="240" w:lineRule="auto"/>
      </w:pPr>
      <w:r>
        <w:continuationSeparator/>
      </w:r>
    </w:p>
  </w:endnote>
  <w:endnote w:type="continuationNotice" w:id="1">
    <w:p w14:paraId="3778E7DA" w14:textId="77777777" w:rsidR="002F7EEE" w:rsidRDefault="002F7E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F0BBA" w14:textId="77777777" w:rsidR="00607282" w:rsidRDefault="0060728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6B9E" w14:textId="36E2D136" w:rsidR="007173D4" w:rsidRDefault="007173D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4AC9E" w14:textId="77777777" w:rsidR="00607282" w:rsidRDefault="0060728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68D8" w14:textId="77777777" w:rsidR="002F7EEE" w:rsidRDefault="002F7EEE" w:rsidP="0026250B">
      <w:pPr>
        <w:spacing w:after="0" w:line="240" w:lineRule="auto"/>
      </w:pPr>
      <w:r>
        <w:separator/>
      </w:r>
    </w:p>
  </w:footnote>
  <w:footnote w:type="continuationSeparator" w:id="0">
    <w:p w14:paraId="1A70FC4A" w14:textId="77777777" w:rsidR="002F7EEE" w:rsidRDefault="002F7EEE" w:rsidP="0026250B">
      <w:pPr>
        <w:spacing w:after="0" w:line="240" w:lineRule="auto"/>
      </w:pPr>
      <w:r>
        <w:continuationSeparator/>
      </w:r>
    </w:p>
  </w:footnote>
  <w:footnote w:type="continuationNotice" w:id="1">
    <w:p w14:paraId="2E8AB5EB" w14:textId="77777777" w:rsidR="002F7EEE" w:rsidRDefault="002F7E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BD3E" w14:textId="77777777" w:rsidR="00607282" w:rsidRDefault="0060728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A6B9D" w14:textId="41311A83" w:rsidR="007173D4" w:rsidRDefault="001B43B6">
    <w:pPr>
      <w:pStyle w:val="Zhlav"/>
    </w:pPr>
    <w:r>
      <w:rPr>
        <w:noProof/>
        <w:lang w:eastAsia="cs-CZ"/>
      </w:rPr>
      <w:drawing>
        <wp:inline distT="0" distB="0" distL="0" distR="0" wp14:anchorId="13D2DD8C" wp14:editId="649D0D46">
          <wp:extent cx="5760720" cy="961390"/>
          <wp:effectExtent l="0" t="0" r="0" b="0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Hlavička č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61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0892B" w14:textId="77777777" w:rsidR="00607282" w:rsidRDefault="0060728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169AF"/>
    <w:multiLevelType w:val="hybridMultilevel"/>
    <w:tmpl w:val="87D0BD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627F8D"/>
    <w:multiLevelType w:val="hybridMultilevel"/>
    <w:tmpl w:val="4DC4E28C"/>
    <w:lvl w:ilvl="0" w:tplc="E740035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5194211">
    <w:abstractNumId w:val="0"/>
  </w:num>
  <w:num w:numId="2" w16cid:durableId="835415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50B"/>
    <w:rsid w:val="000122F8"/>
    <w:rsid w:val="00016694"/>
    <w:rsid w:val="00042908"/>
    <w:rsid w:val="00083121"/>
    <w:rsid w:val="000D4B62"/>
    <w:rsid w:val="000D5D04"/>
    <w:rsid w:val="00136A26"/>
    <w:rsid w:val="0013718B"/>
    <w:rsid w:val="00142C37"/>
    <w:rsid w:val="001812FA"/>
    <w:rsid w:val="00187E11"/>
    <w:rsid w:val="001B43B6"/>
    <w:rsid w:val="001D007B"/>
    <w:rsid w:val="002310DB"/>
    <w:rsid w:val="00247EE0"/>
    <w:rsid w:val="0026250B"/>
    <w:rsid w:val="002877D1"/>
    <w:rsid w:val="002B6135"/>
    <w:rsid w:val="002F7EEE"/>
    <w:rsid w:val="003204C0"/>
    <w:rsid w:val="00322C1A"/>
    <w:rsid w:val="003230E7"/>
    <w:rsid w:val="003459CD"/>
    <w:rsid w:val="003540FF"/>
    <w:rsid w:val="00393A15"/>
    <w:rsid w:val="003B0A1C"/>
    <w:rsid w:val="003D2FA8"/>
    <w:rsid w:val="003E5885"/>
    <w:rsid w:val="00424340"/>
    <w:rsid w:val="004A173C"/>
    <w:rsid w:val="004C4C55"/>
    <w:rsid w:val="004E3938"/>
    <w:rsid w:val="00516B09"/>
    <w:rsid w:val="005436A6"/>
    <w:rsid w:val="005C1566"/>
    <w:rsid w:val="005D39D8"/>
    <w:rsid w:val="005E7CBC"/>
    <w:rsid w:val="005F7A0D"/>
    <w:rsid w:val="00607282"/>
    <w:rsid w:val="0063734C"/>
    <w:rsid w:val="00652D34"/>
    <w:rsid w:val="00677E1A"/>
    <w:rsid w:val="00681823"/>
    <w:rsid w:val="006A0361"/>
    <w:rsid w:val="006B7510"/>
    <w:rsid w:val="006E4F95"/>
    <w:rsid w:val="007173D4"/>
    <w:rsid w:val="00764C54"/>
    <w:rsid w:val="007D6DF9"/>
    <w:rsid w:val="007E5328"/>
    <w:rsid w:val="007F67BD"/>
    <w:rsid w:val="008070BD"/>
    <w:rsid w:val="00816E4A"/>
    <w:rsid w:val="00832458"/>
    <w:rsid w:val="00832B5D"/>
    <w:rsid w:val="00836AC3"/>
    <w:rsid w:val="00875957"/>
    <w:rsid w:val="00875BDB"/>
    <w:rsid w:val="008B60D9"/>
    <w:rsid w:val="008C302C"/>
    <w:rsid w:val="00905D9B"/>
    <w:rsid w:val="009171DC"/>
    <w:rsid w:val="00937C32"/>
    <w:rsid w:val="009B56B2"/>
    <w:rsid w:val="00A22985"/>
    <w:rsid w:val="00A5218C"/>
    <w:rsid w:val="00A579B2"/>
    <w:rsid w:val="00A77169"/>
    <w:rsid w:val="00A83CE4"/>
    <w:rsid w:val="00B217D9"/>
    <w:rsid w:val="00BD35F9"/>
    <w:rsid w:val="00C13C5C"/>
    <w:rsid w:val="00C320E4"/>
    <w:rsid w:val="00C34635"/>
    <w:rsid w:val="00C613C5"/>
    <w:rsid w:val="00CC121B"/>
    <w:rsid w:val="00CD4F90"/>
    <w:rsid w:val="00CF3BC5"/>
    <w:rsid w:val="00D14D25"/>
    <w:rsid w:val="00D67353"/>
    <w:rsid w:val="00DB7E8A"/>
    <w:rsid w:val="00E80353"/>
    <w:rsid w:val="00ED3031"/>
    <w:rsid w:val="00EF119A"/>
    <w:rsid w:val="00F0693D"/>
    <w:rsid w:val="00F1352F"/>
    <w:rsid w:val="00F27F4D"/>
    <w:rsid w:val="00F32319"/>
    <w:rsid w:val="00F32559"/>
    <w:rsid w:val="00F5115B"/>
    <w:rsid w:val="00FB5702"/>
    <w:rsid w:val="00FE0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A6B98"/>
  <w15:chartTrackingRefBased/>
  <w15:docId w15:val="{C319A3FC-AF98-4959-8C8C-BD0397AF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59CD"/>
    <w:pPr>
      <w:spacing w:after="490" w:line="230" w:lineRule="auto"/>
      <w:ind w:left="38" w:firstLine="4"/>
      <w:jc w:val="both"/>
    </w:pPr>
    <w:rPr>
      <w:rFonts w:ascii="Calibri" w:eastAsia="Calibri" w:hAnsi="Calibri" w:cs="Calibri"/>
      <w:color w:val="000000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6250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26250B"/>
  </w:style>
  <w:style w:type="paragraph" w:styleId="Zpat">
    <w:name w:val="footer"/>
    <w:basedOn w:val="Normln"/>
    <w:link w:val="ZpatChar"/>
    <w:uiPriority w:val="99"/>
    <w:unhideWhenUsed/>
    <w:rsid w:val="0026250B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6250B"/>
  </w:style>
  <w:style w:type="paragraph" w:styleId="Textbubliny">
    <w:name w:val="Balloon Text"/>
    <w:basedOn w:val="Normln"/>
    <w:link w:val="TextbublinyChar"/>
    <w:uiPriority w:val="99"/>
    <w:semiHidden/>
    <w:unhideWhenUsed/>
    <w:rsid w:val="002625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250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836AC3"/>
    <w:pPr>
      <w:spacing w:after="0" w:line="240" w:lineRule="auto"/>
      <w:ind w:left="720" w:firstLine="0"/>
      <w:contextualSpacing/>
      <w:jc w:val="left"/>
    </w:pPr>
    <w:rPr>
      <w:rFonts w:eastAsia="Times New Roman" w:cs="Arial"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u_x00e1_ln_x00ed__x0020_stav_x0020_E_x002f_P xmlns="08824dea-07df-4a5f-abeb-78644cba217b" xsi:nil="true"/>
    <Arch_x002e__x0020_a_x0020_skart_x002e__x0020_znak xmlns="08824dea-07df-4a5f-abeb-78644cba217b" xsi:nil="true"/>
    <Ur_x010d_eno_x0020_pro xmlns="08824dea-07df-4a5f-abeb-78644cba217b">
      <Value>VOŠ</Value>
      <Value>SŠ</Value>
    </Ur_x010d_eno_x0020_pro>
    <Zodp_x002e__x0020_pracovn_x00ed_k xmlns="08824dea-07df-4a5f-abeb-78644cba217b">
      <UserInfo>
        <DisplayName>Reitschmied Milan</DisplayName>
        <AccountId>31</AccountId>
        <AccountType/>
      </UserInfo>
    </Zodp_x002e__x0020_pracovn_x00ed_k>
    <Schv_x00e1_leno_x0020_dne xmlns="08824dea-07df-4a5f-abeb-78644cba217b" xsi:nil="true"/>
    <Expirace xmlns="08824dea-07df-4a5f-abeb-78644cba217b" xsi:nil="true"/>
    <Schv_x00e1_lil xmlns="08824dea-07df-4a5f-abeb-78644cba217b">
      <UserInfo>
        <DisplayName/>
        <AccountId xsi:nil="true"/>
        <AccountType/>
      </UserInfo>
    </Schv_x00e1_lil>
    <_x010c__x00ed_slo_x0020_jednac_x00ed_ xmlns="08824dea-07df-4a5f-abeb-78644cba217b">xx</_x010c__x00ed_slo_x0020_jednac_x00ed_>
    <Odkaz xmlns="08824dea-07df-4a5f-abeb-78644cba217b">
      <Url xsi:nil="true"/>
      <Description xsi:nil="true"/>
    </Odkaz>
    <M_x00ed_sto_x0020_ulo_x017e_en_x00ed_ xmlns="08824dea-07df-4a5f-abeb-78644cba217b" xsi:nil="true"/>
    <Revize xmlns="08824dea-07df-4a5f-abeb-78644cba217b" xsi:nil="true"/>
    <P_x0159__x00ed_stupno xmlns="08824dea-07df-4a5f-abeb-78644cba217b">
      <UserInfo>
        <DisplayName/>
        <AccountId xsi:nil="true"/>
        <AccountType/>
      </UserInfo>
    </P_x0159__x00ed_stupno>
    <_dlc_DocId xmlns="8b226a3d-c700-438b-9dc3-3589c587d145">TP426VD5PZ7A-15-5571</_dlc_DocId>
    <_dlc_DocIdUrl xmlns="8b226a3d-c700-438b-9dc3-3589c587d145">
      <Url>https://vassboskovice53.sharepoint.com/doc/_layouts/15/DocIdRedir.aspx?ID=TP426VD5PZ7A-15-5571</Url>
      <Description>TP426VD5PZ7A-15-5571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E27C67EEA744D9344BA1ACEBF9EA2" ma:contentTypeVersion="31" ma:contentTypeDescription="Vytvoří nový dokument" ma:contentTypeScope="" ma:versionID="b896931b3ca37be2fd0a4ac22c764356">
  <xsd:schema xmlns:xsd="http://www.w3.org/2001/XMLSchema" xmlns:xs="http://www.w3.org/2001/XMLSchema" xmlns:p="http://schemas.microsoft.com/office/2006/metadata/properties" xmlns:ns2="08824dea-07df-4a5f-abeb-78644cba217b" xmlns:ns3="8b226a3d-c700-438b-9dc3-3589c587d145" xmlns:ns4="2b901709-2b83-454f-8d88-970ec57e69fd" targetNamespace="http://schemas.microsoft.com/office/2006/metadata/properties" ma:root="true" ma:fieldsID="f46b86b72d191167ded5f6b11d8997a5" ns2:_="" ns3:_="" ns4:_="">
    <xsd:import namespace="08824dea-07df-4a5f-abeb-78644cba217b"/>
    <xsd:import namespace="8b226a3d-c700-438b-9dc3-3589c587d145"/>
    <xsd:import namespace="2b901709-2b83-454f-8d88-970ec57e69fd"/>
    <xsd:element name="properties">
      <xsd:complexType>
        <xsd:sequence>
          <xsd:element name="documentManagement">
            <xsd:complexType>
              <xsd:all>
                <xsd:element ref="ns2:Ur_x010d_eno_x0020_pro" minOccurs="0"/>
                <xsd:element ref="ns2:_x010c__x00ed_slo_x0020_jednac_x00ed_"/>
                <xsd:element ref="ns2:Zodp_x002e__x0020_pracovn_x00ed_k" minOccurs="0"/>
                <xsd:element ref="ns2:M_x00ed_sto_x0020_ulo_x017e_en_x00ed_" minOccurs="0"/>
                <xsd:element ref="ns2:Revize" minOccurs="0"/>
                <xsd:element ref="ns2:Arch_x002e__x0020_a_x0020_skart_x002e__x0020_znak" minOccurs="0"/>
                <xsd:element ref="ns2:Schv_x00e1_leno_x0020_dne" minOccurs="0"/>
                <xsd:element ref="ns2:P_x0159__x00ed_stupno" minOccurs="0"/>
                <xsd:element ref="ns2:Odkaz" minOccurs="0"/>
                <xsd:element ref="ns2:Aktu_x00e1_ln_x00ed__x0020_stav_x0020_E_x002f_P" minOccurs="0"/>
                <xsd:element ref="ns2:Schv_x00e1_lil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2:Expirace" minOccurs="0"/>
                <xsd:element ref="ns4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24dea-07df-4a5f-abeb-78644cba217b" elementFormDefault="qualified">
    <xsd:import namespace="http://schemas.microsoft.com/office/2006/documentManagement/types"/>
    <xsd:import namespace="http://schemas.microsoft.com/office/infopath/2007/PartnerControls"/>
    <xsd:element name="Ur_x010d_eno_x0020_pro" ma:index="2" nillable="true" ma:displayName="Určeno pro" ma:internalName="Ur_x010d_eno_x0020_pro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OŠ"/>
                    <xsd:enumeration value="SŠ"/>
                  </xsd:restriction>
                </xsd:simpleType>
              </xsd:element>
            </xsd:sequence>
          </xsd:extension>
        </xsd:complexContent>
      </xsd:complexType>
    </xsd:element>
    <xsd:element name="_x010c__x00ed_slo_x0020_jednac_x00ed_" ma:index="3" ma:displayName="Číslo jednací" ma:internalName="_x010c__x00ed_slo_x0020_jednac_x00ed_" ma:readOnly="false">
      <xsd:simpleType>
        <xsd:restriction base="dms:Text">
          <xsd:maxLength value="255"/>
        </xsd:restriction>
      </xsd:simpleType>
    </xsd:element>
    <xsd:element name="Zodp_x002e__x0020_pracovn_x00ed_k" ma:index="4" nillable="true" ma:displayName="Zodp. pracovník" ma:indexed="true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_x00ed_sto_x0020_ulo_x017e_en_x00ed_" ma:index="5" nillable="true" ma:displayName="Místo uložení" ma:internalName="M_x00ed_sto_x0020_ulo_x017e_en_x00ed_">
      <xsd:simpleType>
        <xsd:restriction base="dms:Text">
          <xsd:maxLength value="255"/>
        </xsd:restriction>
      </xsd:simpleType>
    </xsd:element>
    <xsd:element name="Revize" ma:index="6" nillable="true" ma:displayName="Revize" ma:format="DateOnly" ma:indexed="true" ma:internalName="Revize">
      <xsd:simpleType>
        <xsd:restriction base="dms:DateTime"/>
      </xsd:simpleType>
    </xsd:element>
    <xsd:element name="Arch_x002e__x0020_a_x0020_skart_x002e__x0020_znak" ma:index="7" nillable="true" ma:displayName="Arch. a skart. znak" ma:internalName="Arch_x002e__x0020_a_x0020_skart_x002e__x0020_znak">
      <xsd:simpleType>
        <xsd:restriction base="dms:Text">
          <xsd:maxLength value="255"/>
        </xsd:restriction>
      </xsd:simpleType>
    </xsd:element>
    <xsd:element name="Schv_x00e1_leno_x0020_dne" ma:index="8" nillable="true" ma:displayName="Schváleno dne" ma:format="DateTime" ma:internalName="Schv_x00e1_leno_x0020_dne">
      <xsd:simpleType>
        <xsd:restriction base="dms:DateTime"/>
      </xsd:simpleType>
    </xsd:element>
    <xsd:element name="P_x0159__x00ed_stupno" ma:index="9" nillable="true" ma:displayName="Přístupno" ma:list="UserInfo" ma:SearchPeopleOnly="false" ma:SharePointGroup="0" ma:internalName="P_x0159__x00ed_stupno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ktu_x00e1_ln_x00ed__x0020_stav_x0020_E_x002f_P" ma:index="11" nillable="true" ma:displayName="Aktuální stav E/P" ma:internalName="Aktu_x00e1_ln_x00ed__x0020_stav_x0020_E_x002f_P">
      <xsd:simpleType>
        <xsd:restriction base="dms:Text">
          <xsd:maxLength value="255"/>
        </xsd:restriction>
      </xsd:simpleType>
    </xsd:element>
    <xsd:element name="Schv_x00e1_lil" ma:index="12" nillable="true" ma:displayName="Schválil" ma:hidden="true" ma:list="UserInfo" ma:SharePointGroup="0" ma:internalName="Schv_x00e1_lil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xpirace" ma:index="27" nillable="true" ma:displayName="Expirace" ma:format="DateOnly" ma:indexed="true" ma:internalName="Expirace">
      <xsd:simpleType>
        <xsd:restriction base="dms:DateTime"/>
      </xsd:simpleType>
    </xsd:element>
    <xsd:element name="MediaServiceMetadata" ma:index="3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3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26a3d-c700-438b-9dc3-3589c587d145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7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30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31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01709-2b83-454f-8d88-970ec57e69f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28" nillable="true" ma:displayName="Hodnota hash upozornění na sdílení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3DDA3C-2EF8-40A0-AA22-C1A2A7DECC7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F326EC2-74A6-457F-8944-A544E08C317E}">
  <ds:schemaRefs>
    <ds:schemaRef ds:uri="http://schemas.microsoft.com/office/2006/metadata/properties"/>
    <ds:schemaRef ds:uri="http://schemas.microsoft.com/office/infopath/2007/PartnerControls"/>
    <ds:schemaRef ds:uri="08824dea-07df-4a5f-abeb-78644cba217b"/>
    <ds:schemaRef ds:uri="8b226a3d-c700-438b-9dc3-3589c587d145"/>
  </ds:schemaRefs>
</ds:datastoreItem>
</file>

<file path=customXml/itemProps3.xml><?xml version="1.0" encoding="utf-8"?>
<ds:datastoreItem xmlns:ds="http://schemas.openxmlformats.org/officeDocument/2006/customXml" ds:itemID="{2F0FCFFB-EE59-448E-9516-97C03DB881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24dea-07df-4a5f-abeb-78644cba217b"/>
    <ds:schemaRef ds:uri="8b226a3d-c700-438b-9dc3-3589c587d145"/>
    <ds:schemaRef ds:uri="2b901709-2b83-454f-8d88-970ec57e69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390C40-18E7-4919-BA67-9137E2E2285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148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Reitschmied Milan</dc:creator>
  <cp:keywords/>
  <dc:description/>
  <cp:lastModifiedBy>Svobodová Lenka</cp:lastModifiedBy>
  <cp:revision>39</cp:revision>
  <cp:lastPrinted>2015-09-07T08:35:00Z</cp:lastPrinted>
  <dcterms:created xsi:type="dcterms:W3CDTF">2020-05-18T05:48:00Z</dcterms:created>
  <dcterms:modified xsi:type="dcterms:W3CDTF">2026-04-21T10:10:00Z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0x010100F3EE27C67EEA744D9344BA1ACEBF9EA2</vt:lpwstr>
  </property>
  <property fmtid="{D5CDD505-2E9C-101B-9397-08002B2CF9AE}" pid="3" name="_dlc_DocIdItemGuid">
    <vt:lpwstr>4ad65189-5d2c-42ca-9736-29e3ee3d85c9</vt:lpwstr>
  </property>
</Properties>
</file>